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" w:firstLineChars="50"/>
        <w:jc w:val="left"/>
        <w:rPr>
          <w:sz w:val="18"/>
          <w:szCs w:val="21"/>
        </w:rPr>
      </w:pPr>
      <w:r>
        <w:rPr>
          <w:rFonts w:hint="eastAsia"/>
          <w:b/>
          <w:sz w:val="24"/>
          <w:szCs w:val="30"/>
        </w:rPr>
        <w:t>附件1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南开大学经济学院202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年硕博连读报名表</w:t>
      </w:r>
    </w:p>
    <w:p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填表日期：　　　　　　年　  月　  日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66"/>
        <w:gridCol w:w="847"/>
        <w:gridCol w:w="837"/>
        <w:gridCol w:w="1148"/>
        <w:gridCol w:w="449"/>
        <w:gridCol w:w="383"/>
        <w:gridCol w:w="518"/>
        <w:gridCol w:w="667"/>
        <w:gridCol w:w="490"/>
        <w:gridCol w:w="128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硕士系所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硕士专业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硕士导师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拟报系所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拟报博士专业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拟报导师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9245" w:type="dxa"/>
            <w:gridSpan w:val="1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硕士阶段有无挂科记录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245" w:type="dxa"/>
            <w:gridSpan w:val="1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245" w:type="dxa"/>
            <w:gridSpan w:val="1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英语CET－6分数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245" w:type="dxa"/>
            <w:gridSpan w:val="1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9245" w:type="dxa"/>
            <w:gridSpan w:val="1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　研　成　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245" w:type="dxa"/>
            <w:gridSpan w:val="1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9245" w:type="dxa"/>
            <w:gridSpan w:val="1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原硕士导师意见：（请明确填写是否同意该生申报）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导师签字：            年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245" w:type="dxa"/>
            <w:gridSpan w:val="1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拟申报博士导师意见：（请明确填写是否同意该生申报）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导师签字：            年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245" w:type="dxa"/>
            <w:gridSpan w:val="1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拟申报导师所在系（所）审核意见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　负责人签字：　　　　　年　　月　　日</w:t>
            </w:r>
          </w:p>
        </w:tc>
      </w:tr>
    </w:tbl>
    <w:p>
      <w:pPr>
        <w:spacing w:line="360" w:lineRule="auto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zFmNzBmM2U1ZjBiZDA1ODhhNmZhZGVhZmVmODgifQ=="/>
  </w:docVars>
  <w:rsids>
    <w:rsidRoot w:val="007420D0"/>
    <w:rsid w:val="006958A9"/>
    <w:rsid w:val="006B5C9F"/>
    <w:rsid w:val="007420D0"/>
    <w:rsid w:val="007443E2"/>
    <w:rsid w:val="007534F7"/>
    <w:rsid w:val="00865E8F"/>
    <w:rsid w:val="00E847E4"/>
    <w:rsid w:val="00F80072"/>
    <w:rsid w:val="00FE61E2"/>
    <w:rsid w:val="21403DE9"/>
    <w:rsid w:val="5C6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173</Words>
  <Characters>178</Characters>
  <Lines>3</Lines>
  <Paragraphs>1</Paragraphs>
  <TotalTime>8</TotalTime>
  <ScaleCrop>false</ScaleCrop>
  <LinksUpToDate>false</LinksUpToDate>
  <CharactersWithSpaces>394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2021-05-26T07:22:00Z</dcterms:created>
  <dc:creator>PC</dc:creator>
  <cp:lastModifiedBy>薛亚利</cp:lastModifiedBy>
  <dcterms:modified xsi:type="dcterms:W3CDTF">2024-05-10T02:55:29Z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66D217DA3E4041D88AB4BCC07E30C28F</vt:lpwstr>
  </property>
</Properties>
</file>